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22F" w:rsidRDefault="009121A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A622F" w:rsidRDefault="009121AE">
      <w:pPr>
        <w:framePr w:w="3648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A622F" w:rsidRDefault="009121AE">
      <w:pPr>
        <w:framePr w:w="2663" w:wrap="auto" w:hAnchor="text" w:x="4855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2023204EM3HEMNSL</w:t>
      </w:r>
    </w:p>
    <w:p w:rsidR="00CA622F" w:rsidRDefault="009121AE">
      <w:pPr>
        <w:framePr w:w="8968" w:wrap="auto" w:hAnchor="text" w:x="1702" w:y="28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A622F" w:rsidRDefault="009121AE">
      <w:pPr>
        <w:framePr w:w="8968" w:wrap="auto" w:hAnchor="text" w:x="1702" w:y="2827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CA622F" w:rsidRDefault="009121AE">
      <w:pPr>
        <w:framePr w:w="8968" w:wrap="auto" w:hAnchor="text" w:x="1702" w:y="2827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HEMNSL-</w:t>
      </w:r>
    </w:p>
    <w:p w:rsidR="00CA622F" w:rsidRDefault="009121AE">
      <w:pPr>
        <w:framePr w:w="8968" w:wrap="auto" w:hAnchor="text" w:x="1702" w:y="2827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ESTADUAL 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MATERNIDADE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NOSSA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SENHORA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LOURDES,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R.</w:t>
      </w:r>
    </w:p>
    <w:p w:rsidR="00CA622F" w:rsidRDefault="009121AE">
      <w:pPr>
        <w:framePr w:w="6510" w:wrap="auto" w:hAnchor="text" w:x="1702" w:y="45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230,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709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quadra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709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vila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GO, 74640-210</w:t>
      </w:r>
    </w:p>
    <w:p w:rsidR="00CA622F" w:rsidRDefault="009121AE">
      <w:pPr>
        <w:framePr w:w="8160" w:wrap="auto" w:hAnchor="text" w:x="1702" w:y="54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CA622F" w:rsidRDefault="009121AE">
      <w:pPr>
        <w:framePr w:w="1334" w:wrap="auto" w:hAnchor="text" w:x="2222" w:y="58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CA622F" w:rsidRDefault="009121AE">
      <w:pPr>
        <w:framePr w:w="999" w:wrap="auto" w:hAnchor="text" w:x="4251" w:y="58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CA622F" w:rsidRDefault="009121AE">
      <w:pPr>
        <w:framePr w:w="966" w:wrap="auto" w:hAnchor="text" w:x="5936" w:y="58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CA622F" w:rsidRDefault="009121AE">
      <w:pPr>
        <w:framePr w:w="3632" w:wrap="auto" w:hAnchor="text" w:x="7322" w:y="58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VALOR </w:t>
      </w:r>
      <w:r>
        <w:rPr>
          <w:rFonts w:ascii="Calibri" w:hAnsi="Calibri" w:cs="Calibri"/>
          <w:color w:val="000000"/>
          <w:sz w:val="24"/>
        </w:rPr>
        <w:t>UNITÁRIO</w:t>
      </w:r>
      <w:r>
        <w:rPr>
          <w:rFonts w:ascii="Calibri"/>
          <w:color w:val="000000"/>
          <w:spacing w:val="29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VALOR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TOTAL</w:t>
      </w:r>
    </w:p>
    <w:p w:rsidR="00CA622F" w:rsidRDefault="009121AE">
      <w:pPr>
        <w:framePr w:w="1981" w:wrap="auto" w:hAnchor="text" w:x="1898" w:y="6496"/>
        <w:widowControl w:val="0"/>
        <w:autoSpaceDE w:val="0"/>
        <w:autoSpaceDN w:val="0"/>
        <w:spacing w:before="0" w:after="0" w:line="270" w:lineRule="exact"/>
        <w:jc w:val="left"/>
        <w:rPr>
          <w:rFonts w:ascii="WENUEU+Calibri Light"/>
          <w:color w:val="000000"/>
        </w:rPr>
      </w:pPr>
      <w:r>
        <w:rPr>
          <w:rFonts w:ascii="WENUEU+Calibri Light"/>
          <w:color w:val="000000"/>
          <w:spacing w:val="-2"/>
        </w:rPr>
        <w:t>SINGULAR</w:t>
      </w:r>
      <w:r>
        <w:rPr>
          <w:rFonts w:ascii="WENUEU+Calibri Light"/>
          <w:color w:val="000000"/>
          <w:spacing w:val="-4"/>
        </w:rPr>
        <w:t xml:space="preserve"> </w:t>
      </w:r>
      <w:r>
        <w:rPr>
          <w:rFonts w:ascii="WENUEU+Calibri Light"/>
          <w:color w:val="000000"/>
          <w:spacing w:val="-2"/>
        </w:rPr>
        <w:t>MEDICAL</w:t>
      </w:r>
    </w:p>
    <w:p w:rsidR="00CA622F" w:rsidRDefault="009121AE">
      <w:pPr>
        <w:framePr w:w="1981" w:wrap="auto" w:hAnchor="text" w:x="1898" w:y="6496"/>
        <w:widowControl w:val="0"/>
        <w:autoSpaceDE w:val="0"/>
        <w:autoSpaceDN w:val="0"/>
        <w:spacing w:before="0" w:after="0" w:line="269" w:lineRule="exact"/>
        <w:ind w:left="646"/>
        <w:jc w:val="left"/>
        <w:rPr>
          <w:rFonts w:ascii="WENUEU+Calibri Light"/>
          <w:color w:val="000000"/>
        </w:rPr>
      </w:pPr>
      <w:r>
        <w:rPr>
          <w:rFonts w:ascii="WENUEU+Calibri Light"/>
          <w:color w:val="000000"/>
          <w:spacing w:val="-2"/>
        </w:rPr>
        <w:t>LTDA</w:t>
      </w:r>
    </w:p>
    <w:p w:rsidR="00CA622F" w:rsidRDefault="009121AE">
      <w:pPr>
        <w:framePr w:w="1413" w:wrap="auto" w:hAnchor="text" w:x="4056" w:y="6496"/>
        <w:widowControl w:val="0"/>
        <w:autoSpaceDE w:val="0"/>
        <w:autoSpaceDN w:val="0"/>
        <w:spacing w:before="0" w:after="0" w:line="270" w:lineRule="exact"/>
        <w:ind w:left="158"/>
        <w:jc w:val="left"/>
        <w:rPr>
          <w:rFonts w:ascii="WENUEU+Calibri Light"/>
          <w:color w:val="000000"/>
        </w:rPr>
      </w:pPr>
      <w:r>
        <w:rPr>
          <w:rFonts w:ascii="WENUEU+Calibri Light" w:hAnsi="WENUEU+Calibri Light" w:cs="WENUEU+Calibri Light"/>
          <w:color w:val="000000"/>
          <w:spacing w:val="-2"/>
        </w:rPr>
        <w:t>PLANTÃO</w:t>
      </w:r>
    </w:p>
    <w:p w:rsidR="00CA622F" w:rsidRDefault="009121AE">
      <w:pPr>
        <w:framePr w:w="1413" w:wrap="auto" w:hAnchor="text" w:x="4056" w:y="6496"/>
        <w:widowControl w:val="0"/>
        <w:autoSpaceDE w:val="0"/>
        <w:autoSpaceDN w:val="0"/>
        <w:spacing w:before="0" w:after="0" w:line="269" w:lineRule="exact"/>
        <w:jc w:val="left"/>
        <w:rPr>
          <w:rFonts w:ascii="WENUEU+Calibri Light"/>
          <w:color w:val="000000"/>
        </w:rPr>
      </w:pPr>
      <w:r>
        <w:rPr>
          <w:rFonts w:ascii="WENUEU+Calibri Light"/>
          <w:color w:val="000000"/>
          <w:spacing w:val="-2"/>
        </w:rPr>
        <w:t>ANESTESISTA</w:t>
      </w:r>
    </w:p>
    <w:p w:rsidR="00CA622F" w:rsidRDefault="009121AE">
      <w:pPr>
        <w:framePr w:w="352" w:wrap="auto" w:hAnchor="text" w:x="6125" w:y="6765"/>
        <w:widowControl w:val="0"/>
        <w:autoSpaceDE w:val="0"/>
        <w:autoSpaceDN w:val="0"/>
        <w:spacing w:before="0" w:after="0" w:line="270" w:lineRule="exact"/>
        <w:jc w:val="left"/>
        <w:rPr>
          <w:rFonts w:ascii="WENUEU+Calibri Light"/>
          <w:color w:val="000000"/>
        </w:rPr>
      </w:pPr>
      <w:r>
        <w:rPr>
          <w:rFonts w:ascii="WENUEU+Calibri Light"/>
          <w:color w:val="000000"/>
        </w:rPr>
        <w:t>9</w:t>
      </w:r>
    </w:p>
    <w:p w:rsidR="00CA622F" w:rsidRDefault="009121AE">
      <w:pPr>
        <w:framePr w:w="1283" w:wrap="auto" w:hAnchor="text" w:x="7651" w:y="6765"/>
        <w:widowControl w:val="0"/>
        <w:autoSpaceDE w:val="0"/>
        <w:autoSpaceDN w:val="0"/>
        <w:spacing w:before="0" w:after="0" w:line="270" w:lineRule="exact"/>
        <w:jc w:val="left"/>
        <w:rPr>
          <w:rFonts w:ascii="WENUEU+Calibri Light"/>
          <w:color w:val="000000"/>
        </w:rPr>
      </w:pPr>
      <w:r>
        <w:rPr>
          <w:rFonts w:ascii="WENUEU+Calibri Light"/>
          <w:color w:val="000000"/>
          <w:spacing w:val="-2"/>
        </w:rPr>
        <w:t>R$</w:t>
      </w:r>
      <w:r>
        <w:rPr>
          <w:rFonts w:ascii="WENUEU+Calibri Light"/>
          <w:color w:val="000000"/>
        </w:rPr>
        <w:t xml:space="preserve"> </w:t>
      </w:r>
      <w:r>
        <w:rPr>
          <w:rFonts w:ascii="WENUEU+Calibri Light"/>
          <w:color w:val="000000"/>
          <w:spacing w:val="-1"/>
        </w:rPr>
        <w:t>2.100,00</w:t>
      </w:r>
    </w:p>
    <w:p w:rsidR="00CA622F" w:rsidRDefault="009121AE">
      <w:pPr>
        <w:framePr w:w="1131" w:wrap="auto" w:hAnchor="text" w:x="9605" w:y="6765"/>
        <w:widowControl w:val="0"/>
        <w:autoSpaceDE w:val="0"/>
        <w:autoSpaceDN w:val="0"/>
        <w:spacing w:before="0" w:after="0" w:line="270" w:lineRule="exact"/>
        <w:jc w:val="left"/>
        <w:rPr>
          <w:rFonts w:ascii="WENUEU+Calibri Light"/>
          <w:color w:val="000000"/>
        </w:rPr>
      </w:pPr>
      <w:r>
        <w:rPr>
          <w:rFonts w:ascii="WENUEU+Calibri Light"/>
          <w:color w:val="000000"/>
          <w:spacing w:val="-1"/>
        </w:rPr>
        <w:t>18.900,00</w:t>
      </w:r>
    </w:p>
    <w:p w:rsidR="00CA622F" w:rsidRDefault="009121AE">
      <w:pPr>
        <w:framePr w:w="1184" w:wrap="auto" w:hAnchor="text" w:x="1702" w:y="80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003/2023</w:t>
      </w:r>
    </w:p>
    <w:p w:rsidR="00CA622F" w:rsidRDefault="009121AE">
      <w:pPr>
        <w:framePr w:w="3459" w:wrap="auto" w:hAnchor="text" w:x="1702" w:y="85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20 de </w:t>
      </w:r>
      <w:r>
        <w:rPr>
          <w:rFonts w:ascii="Calibri"/>
          <w:color w:val="000000"/>
          <w:spacing w:val="1"/>
          <w:sz w:val="24"/>
        </w:rPr>
        <w:t>Abril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1"/>
          <w:sz w:val="24"/>
        </w:rPr>
        <w:t>2023.</w:t>
      </w:r>
    </w:p>
    <w:p w:rsidR="00CA622F" w:rsidRDefault="009121A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511.15pt;margin-top:206.3pt;width:11.5pt;height:16.65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8" type="#_x0000_t75" style="position:absolute;margin-left:84.1pt;margin-top:228.25pt;width:315.7pt;height:16.65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7" type="#_x0000_t75" style="position:absolute;margin-left:84.1pt;margin-top:292.45pt;width:462.8pt;height:88.9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bookmarkStart w:id="1" w:name="_GoBack"/>
      <w:bookmarkEnd w:id="1"/>
    </w:p>
    <w:sectPr w:rsidR="00CA622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E132C53-2483-4C6F-969B-4A367A34ECBD}"/>
    <w:embedBold r:id="rId2" w:fontKey="{D0D39F9C-CFBA-4E2F-BDEA-27E508E294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3AEE63A-06F9-45E5-90AA-D9A6DDD10A14}"/>
    <w:embedBold r:id="rId4" w:fontKey="{8994A547-812A-4F82-9E85-136D627D88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36F1592-21F3-4337-A792-CF4030045B5A}"/>
  </w:font>
  <w:font w:name="WENUEU+Calibri Light">
    <w:charset w:val="01"/>
    <w:family w:val="auto"/>
    <w:pitch w:val="variable"/>
    <w:sig w:usb0="01010101" w:usb1="01010101" w:usb2="01010101" w:usb3="01010101" w:csb0="01010101" w:csb1="01010101"/>
    <w:embedRegular r:id="rId6" w:fontKey="{1DA9340E-CBE6-4B43-AF2F-F9F04722A7B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BA79E6D-E42E-4F7A-896D-9BDB015FAB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121AE"/>
    <w:rsid w:val="00B06B85"/>
    <w:rsid w:val="00BA5B2D"/>
    <w:rsid w:val="00CA6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9D64E4CD-965A-4CFA-A9B9-3A87F6A4E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105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2023-05-08T13:39:00Z</dcterms:created>
  <dcterms:modified xsi:type="dcterms:W3CDTF">2023-05-08T13:44:00Z</dcterms:modified>
</cp:coreProperties>
</file>