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4321" w:x="6394" w:y="561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3191" w:x="6394" w:y="893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N°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2022139TP30066HEMU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658" w:x="6394" w:y="1225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Instituto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Gestão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Humanização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IGH,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entidade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direito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privado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lucrativos,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658" w:x="6394" w:y="1225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classificado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Organização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Social,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vem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tornar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público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658" w:x="6394" w:y="1225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finalidade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adquirir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bens,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insumos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serviços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para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HEMU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-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Hospital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Estadual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Mulher,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658" w:x="6394" w:y="1225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endereço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à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Rua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R-7,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S/N,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Setor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Oeste,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Goiânia,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CEP: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74.125-090.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Bionexo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Brasil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Ltda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1"/>
          <w:sz w:val="20"/>
        </w:rPr>
        <w:t>Relatório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emitido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04/10/2022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16:12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484" w:x="790" w:y="331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000000"/>
          <w:spacing w:val="0"/>
          <w:sz w:val="20"/>
        </w:rPr>
        <w:t>Comprador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10013" w:x="790" w:y="355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IGH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HEMU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Hospital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Mulher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(11.858.570/0002-14)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013" w:x="790" w:y="355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1"/>
          <w:sz w:val="20"/>
        </w:rPr>
        <w:t>AV.</w:t>
      </w:r>
      <w:r>
        <w:rPr>
          <w:rFonts w:ascii="Verdana"/>
          <w:color w:val="000000"/>
          <w:spacing w:val="1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ESQUINA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SN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COIMBRA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GO</w:t>
      </w:r>
      <w:r>
        <w:rPr>
          <w:rFonts w:ascii="Verdana"/>
          <w:color w:val="000000"/>
          <w:spacing w:val="14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8360" w:x="790" w:y="427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 w:hAnsi="Verdana" w:cs="Verdana"/>
          <w:b w:val="on"/>
          <w:color w:val="000000"/>
          <w:spacing w:val="0"/>
          <w:sz w:val="20"/>
        </w:rPr>
        <w:t>Relação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de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Itens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0"/>
        </w:rPr>
        <w:t>(Confirmação)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8360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Pedido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242401668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8360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3"/>
          <w:sz w:val="20"/>
        </w:rPr>
        <w:t>COTAÇÃO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Nº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30066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MATERIAL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LIMPEZA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DESCARTÁVEIS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HEMU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SET/2021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8360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Próprio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Observações: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*PAGAMENTO: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Somente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prazo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meio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depósito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PJ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fornecedor.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*FRETE: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Só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serão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aceitas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CIF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para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entrega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endereço: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6"/>
          <w:sz w:val="20"/>
        </w:rPr>
        <w:t>AV</w:t>
      </w:r>
      <w:r>
        <w:rPr>
          <w:rFonts w:ascii="Verdana"/>
          <w:color w:val="000000"/>
          <w:spacing w:val="6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COIMBRA,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Goiânia/GO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horário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especificado.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*CERTIDÕES: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Certidões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Municipal,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Goiás,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Federal,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FGTS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Trabalhista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devem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regulares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desde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emissão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até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pagamento.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*REGULAMENTO: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processo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obedecerá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Regulamento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IGH,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prevalecendo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relação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termos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caso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divergência.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Tipo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Normal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1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Fornecedor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Todos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Fornecedores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4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Confirmação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Todas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119" w:x="3736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Faturamento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19" w:x="3736" w:y="8002"/>
        <w:widowControl w:val="off"/>
        <w:autoSpaceDE w:val="off"/>
        <w:autoSpaceDN w:val="off"/>
        <w:spacing w:before="0" w:after="0" w:line="165" w:lineRule="exact"/>
        <w:ind w:left="1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Mínimo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437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Validade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437" w:y="8002"/>
        <w:widowControl w:val="off"/>
        <w:autoSpaceDE w:val="off"/>
        <w:autoSpaceDN w:val="off"/>
        <w:spacing w:before="0" w:after="0" w:line="165" w:lineRule="exact"/>
        <w:ind w:left="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Proposta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824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Condições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824" w:y="8002"/>
        <w:widowControl w:val="off"/>
        <w:autoSpaceDE w:val="off"/>
        <w:autoSpaceDN w:val="off"/>
        <w:spacing w:before="0" w:after="0" w:line="165" w:lineRule="exact"/>
        <w:ind w:left="6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Pagamento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04" w:x="1872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410" w:x="4911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Prazo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568" w:x="9110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Frete</w:t>
      </w:r>
      <w:r>
        <w:rPr>
          <w:rFonts w:ascii="Tahoma"/>
          <w:b w:val="on"/>
          <w:color w:val="333333"/>
          <w:spacing w:val="57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Observações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640" w:x="1069" w:y="84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Verter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Intermediações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Comerciais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640" w:x="1069" w:y="8423"/>
        <w:widowControl w:val="off"/>
        <w:autoSpaceDE w:val="off"/>
        <w:autoSpaceDN w:val="off"/>
        <w:spacing w:before="0" w:after="0" w:line="165" w:lineRule="exact"/>
        <w:ind w:left="1021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Eireli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381" w:x="1198" w:y="8753"/>
        <w:widowControl w:val="off"/>
        <w:autoSpaceDE w:val="off"/>
        <w:autoSpaceDN w:val="off"/>
        <w:spacing w:before="0" w:after="0" w:line="169" w:lineRule="exact"/>
        <w:ind w:left="6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81" w:x="1198" w:y="875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Marcos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Eduardo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Silva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Rocha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(62)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5161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9" w:x="5281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2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3797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487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29/09/2022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8096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9188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9911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135" w:y="89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899" w:y="90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2" w:x="1976" w:y="90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9908-0750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98" w:x="1240" w:y="92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verterintermediacoes@gmail.com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1654" w:y="94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f_mais_info(985435)"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f_mais_info(985435)"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f_mais_info(985435)"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143" w:x="2462" w:y="99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2462" w:y="9984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8" w:x="8327" w:y="9984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8" w:x="8327" w:y="998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9020" w:y="99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132" w:y="100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1906" w:y="100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76" w:x="3464" w:y="100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333333"/>
          <w:spacing w:val="23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104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107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61" w:x="7239" w:y="100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285" w:x="9542" w:y="100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333333"/>
          <w:spacing w:val="32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333333"/>
          <w:spacing w:val="118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1148" w:y="10599"/>
        <w:widowControl w:val="off"/>
        <w:autoSpaceDE w:val="off"/>
        <w:autoSpaceDN w:val="off"/>
        <w:spacing w:before="0" w:after="0" w:line="169" w:lineRule="exact"/>
        <w:ind w:left="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1148" w:y="1059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TOALHA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1148" w:y="1059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02" w:y="110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1" w:x="988" w:y="11094"/>
        <w:widowControl w:val="off"/>
        <w:autoSpaceDE w:val="off"/>
        <w:autoSpaceDN w:val="off"/>
        <w:spacing w:before="0" w:after="0" w:line="169" w:lineRule="exact"/>
        <w:ind w:left="19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2X20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1" w:x="988" w:y="1109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PCT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250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1" w:x="988" w:y="11094"/>
        <w:widowControl w:val="off"/>
        <w:autoSpaceDE w:val="off"/>
        <w:autoSpaceDN w:val="off"/>
        <w:spacing w:before="0" w:after="0" w:line="165" w:lineRule="exact"/>
        <w:ind w:left="12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FOLHAS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1" w:x="988" w:y="11094"/>
        <w:widowControl w:val="off"/>
        <w:autoSpaceDE w:val="off"/>
        <w:autoSpaceDN w:val="off"/>
        <w:spacing w:before="0" w:after="0" w:line="165" w:lineRule="exact"/>
        <w:ind w:left="23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3572" w:y="11169"/>
        <w:widowControl w:val="off"/>
        <w:autoSpaceDE w:val="off"/>
        <w:autoSpaceDN w:val="off"/>
        <w:spacing w:before="0" w:after="0" w:line="169" w:lineRule="exact"/>
        <w:ind w:left="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3572" w:y="1116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TOALHA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3572" w:y="1116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3644" w:y="116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21" w:x="3720" w:y="116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0X20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05" w:x="7567" w:y="116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;JR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1148" w:y="117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TOALHA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1148" w:y="1175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59" w:x="3663" w:y="118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DUAS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99" w:x="7071" w:y="11830"/>
        <w:widowControl w:val="off"/>
        <w:autoSpaceDE w:val="off"/>
        <w:autoSpaceDN w:val="off"/>
        <w:spacing w:before="0" w:after="0" w:line="169" w:lineRule="exact"/>
        <w:ind w:left="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DISTRIBUIDORA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99" w:x="7071" w:y="11830"/>
        <w:widowControl w:val="off"/>
        <w:autoSpaceDE w:val="off"/>
        <w:autoSpaceDN w:val="off"/>
        <w:spacing w:before="0" w:after="0" w:line="165" w:lineRule="exact"/>
        <w:ind w:left="3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COTOU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99" w:x="7071" w:y="1183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INCORRETAMENTE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99" w:x="7071" w:y="11830"/>
        <w:widowControl w:val="off"/>
        <w:autoSpaceDE w:val="off"/>
        <w:autoSpaceDN w:val="off"/>
        <w:spacing w:before="0" w:after="0" w:line="165" w:lineRule="exact"/>
        <w:ind w:left="1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SEPTI: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99" w:x="7071" w:y="11830"/>
        <w:widowControl w:val="off"/>
        <w:autoSpaceDE w:val="off"/>
        <w:autoSpaceDN w:val="off"/>
        <w:spacing w:before="0" w:after="0" w:line="165" w:lineRule="exact"/>
        <w:ind w:left="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ATENDE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FORMA</w:t>
      </w:r>
      <w:r>
        <w:rPr>
          <w:rFonts w:ascii="Tahoma"/>
          <w:color w:val="333333"/>
          <w:spacing w:val="12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2,5000</w:t>
      </w:r>
      <w:r>
        <w:rPr>
          <w:rFonts w:ascii="Tahoma"/>
          <w:color w:val="333333"/>
          <w:spacing w:val="14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99" w:x="7071" w:y="11830"/>
        <w:widowControl w:val="off"/>
        <w:autoSpaceDE w:val="off"/>
        <w:autoSpaceDN w:val="off"/>
        <w:spacing w:before="0" w:after="0" w:line="165" w:lineRule="exact"/>
        <w:ind w:left="8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PAGAMENTO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99" w:x="7071" w:y="1183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SOLICITADO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PELA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1996" w:y="11920"/>
        <w:widowControl w:val="off"/>
        <w:autoSpaceDE w:val="off"/>
        <w:autoSpaceDN w:val="off"/>
        <w:spacing w:before="0" w:after="0" w:line="169" w:lineRule="exact"/>
        <w:ind w:left="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1996" w:y="11920"/>
        <w:widowControl w:val="off"/>
        <w:autoSpaceDE w:val="off"/>
        <w:autoSpaceDN w:val="off"/>
        <w:spacing w:before="0" w:after="0" w:line="165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1996" w:y="1192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Pereira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3" w:x="3541" w:y="11995"/>
        <w:widowControl w:val="off"/>
        <w:autoSpaceDE w:val="off"/>
        <w:autoSpaceDN w:val="off"/>
        <w:spacing w:before="0" w:after="0" w:line="169" w:lineRule="exact"/>
        <w:ind w:left="3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DOBRAS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3" w:x="3541" w:y="11995"/>
        <w:widowControl w:val="off"/>
        <w:autoSpaceDE w:val="off"/>
        <w:autoSpaceDN w:val="off"/>
        <w:spacing w:before="0" w:after="0" w:line="165" w:lineRule="exact"/>
        <w:ind w:left="5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PCT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3" w:x="3541" w:y="1199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250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3" w:x="3541" w:y="1199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FOLHAS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02" w:y="120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43" w:x="1006" w:y="12085"/>
        <w:widowControl w:val="off"/>
        <w:autoSpaceDE w:val="off"/>
        <w:autoSpaceDN w:val="off"/>
        <w:spacing w:before="0" w:after="0" w:line="169" w:lineRule="exact"/>
        <w:ind w:left="1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2X20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43" w:x="1006" w:y="12085"/>
        <w:widowControl w:val="off"/>
        <w:autoSpaceDE w:val="off"/>
        <w:autoSpaceDN w:val="off"/>
        <w:spacing w:before="0" w:after="0" w:line="165" w:lineRule="exact"/>
        <w:ind w:left="5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PCT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250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43" w:x="1006" w:y="1208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INTERFOLHA</w:t>
      </w:r>
      <w:r>
        <w:rPr>
          <w:rFonts w:ascii="Tahoma"/>
          <w:color w:val="333333"/>
          <w:spacing w:val="9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44035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43" w:x="1006" w:y="12085"/>
        <w:widowControl w:val="off"/>
        <w:autoSpaceDE w:val="off"/>
        <w:autoSpaceDN w:val="off"/>
        <w:spacing w:before="0" w:after="0" w:line="165" w:lineRule="exact"/>
        <w:ind w:left="3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00%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2" w:x="5162" w:y="12160"/>
        <w:widowControl w:val="off"/>
        <w:autoSpaceDE w:val="off"/>
        <w:autoSpaceDN w:val="off"/>
        <w:spacing w:before="0" w:after="0" w:line="169" w:lineRule="exact"/>
        <w:ind w:left="28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Verter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2" w:x="5162" w:y="1216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Intermediações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2" w:x="5162" w:y="12160"/>
        <w:widowControl w:val="off"/>
        <w:autoSpaceDE w:val="off"/>
        <w:autoSpaceDN w:val="off"/>
        <w:spacing w:before="0" w:after="0" w:line="165" w:lineRule="exact"/>
        <w:ind w:left="14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Comerciais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2" w:x="5162" w:y="12160"/>
        <w:widowControl w:val="off"/>
        <w:autoSpaceDE w:val="off"/>
        <w:autoSpaceDN w:val="off"/>
        <w:spacing w:before="0" w:after="0" w:line="165" w:lineRule="exact"/>
        <w:ind w:left="3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529" w:y="123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136" w:y="123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1425" w:y="123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2" w:y="124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2904" w:y="124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5" w:x="4433" w:y="124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PACOTE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6481" w:y="124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1" w:x="10263" w:y="124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8500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Pacote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5" w:x="12180" w:y="124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3" w:x="11120" w:y="124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21.250,0000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30" w:y="125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3654" w:y="126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00" w:x="3730" w:y="126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00%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0" w:x="1088" w:y="127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CELULOSE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0" w:x="1088" w:y="12745"/>
        <w:widowControl w:val="off"/>
        <w:autoSpaceDE w:val="off"/>
        <w:autoSpaceDN w:val="off"/>
        <w:spacing w:before="0" w:after="0" w:line="165" w:lineRule="exact"/>
        <w:ind w:left="7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VIRGEM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958" w:y="127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27/09/2022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958" w:y="12745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09:45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8" w:x="3488" w:y="12820"/>
        <w:widowControl w:val="off"/>
        <w:autoSpaceDE w:val="off"/>
        <w:autoSpaceDN w:val="off"/>
        <w:spacing w:before="0" w:after="0" w:line="169" w:lineRule="exact"/>
        <w:ind w:left="2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CELULOSE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8" w:x="3488" w:y="12820"/>
        <w:widowControl w:val="off"/>
        <w:autoSpaceDE w:val="off"/>
        <w:autoSpaceDN w:val="off"/>
        <w:spacing w:before="0" w:after="0" w:line="165" w:lineRule="exact"/>
        <w:ind w:left="9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VIRGEM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8" w:x="3488" w:y="12820"/>
        <w:widowControl w:val="off"/>
        <w:autoSpaceDE w:val="off"/>
        <w:autoSpaceDN w:val="off"/>
        <w:spacing w:before="0" w:after="0" w:line="165" w:lineRule="exact"/>
        <w:ind w:left="18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ALTA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8" w:x="3488" w:y="1282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ABSORCAO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8" w:x="3488" w:y="12820"/>
        <w:widowControl w:val="off"/>
        <w:autoSpaceDE w:val="off"/>
        <w:autoSpaceDN w:val="off"/>
        <w:spacing w:before="0" w:after="0" w:line="165" w:lineRule="exact"/>
        <w:ind w:left="7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ALVEFLOR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8" w:x="3488" w:y="12820"/>
        <w:widowControl w:val="off"/>
        <w:autoSpaceDE w:val="off"/>
        <w:autoSpaceDN w:val="off"/>
        <w:spacing w:before="0" w:after="0" w:line="165" w:lineRule="exact"/>
        <w:ind w:left="7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ALVEFLOR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3" w:x="7218" w:y="129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INSTITUIÇÃO,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29" w:x="1253" w:y="130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ALTA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8" w:x="7080" w:y="131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SOMENTE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VISTA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8" w:x="989" w:y="132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ABSORÇÃO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8" w:x="989" w:y="1324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RESISTENCIA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8" w:x="989" w:y="13241"/>
        <w:widowControl w:val="off"/>
        <w:autoSpaceDE w:val="off"/>
        <w:autoSpaceDN w:val="off"/>
        <w:spacing w:before="0" w:after="0" w:line="165" w:lineRule="exact"/>
        <w:ind w:left="5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UMIDADE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8" w:x="989" w:y="13241"/>
        <w:widowControl w:val="off"/>
        <w:autoSpaceDE w:val="off"/>
        <w:autoSpaceDN w:val="off"/>
        <w:spacing w:before="0" w:after="0" w:line="165" w:lineRule="exact"/>
        <w:ind w:left="5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MEDIDA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67" w:y="134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67" w:y="1348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42" w:y="139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5" w:x="1119" w:y="139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1X18,5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5" w:x="1119" w:y="13901"/>
        <w:widowControl w:val="off"/>
        <w:autoSpaceDE w:val="off"/>
        <w:autoSpaceDN w:val="off"/>
        <w:spacing w:before="0" w:after="0" w:line="165" w:lineRule="exact"/>
        <w:ind w:left="12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DUAS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35" w:x="1150" w:y="142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DOBRAS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9591" w:y="14682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9591" w:y="1468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1425" w:y="146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432" w:y="147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432" w:y="14757"/>
        <w:widowControl w:val="off"/>
        <w:autoSpaceDE w:val="off"/>
        <w:autoSpaceDN w:val="off"/>
        <w:spacing w:before="8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58" w:x="10508" w:y="147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500.0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58" w:x="10508" w:y="14757"/>
        <w:widowControl w:val="off"/>
        <w:autoSpaceDE w:val="off"/>
        <w:autoSpaceDN w:val="off"/>
        <w:spacing w:before="8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500.0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3" w:x="11120" w:y="148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21.250,0000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05" w:x="4519" w:y="152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51" w:x="6503" w:y="152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9643" w:y="15747"/>
        <w:widowControl w:val="off"/>
        <w:autoSpaceDE w:val="off"/>
        <w:autoSpaceDN w:val="off"/>
        <w:spacing w:before="0" w:after="0" w:line="169" w:lineRule="exact"/>
        <w:ind w:left="3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35" w:x="9643" w:y="1574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Geral: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1425" w:y="157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3" w:x="11120" w:y="159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21.250,0000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58" w:x="3509" w:y="167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Clique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/>
        <w:fldChar w:fldCharType="begin"/>
      </w:r>
      <w:r>
        <w:rPr/>
        <w:instrText> HYPERLINK "javascript:chama_completo(242401668)"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"javascript:chama_completo(242401668)"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geração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relatório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completo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quebra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página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203.5pt;z-index:-3;width:843pt;height:1135.94995117188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36.25pt;margin-top:48.1500015258789pt;z-index:-7;width:77.0500030517578pt;height:56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-1pt;margin-top:-1pt;z-index:-11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6820" w:h="23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styles" Target="styles.xml" /><Relationship Id="rId5" Type="http://schemas.openxmlformats.org/officeDocument/2006/relationships/fontTable" Target="fontTable.xml" /><Relationship Id="rId6" Type="http://schemas.openxmlformats.org/officeDocument/2006/relationships/settings" Target="settings.xml" /><Relationship Id="rId7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426</Words>
  <Characters>2290</Characters>
  <Application>Aspose</Application>
  <DocSecurity>0</DocSecurity>
  <Lines>150</Lines>
  <Paragraphs>150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2566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2023-05-29T13:27:26+00:00</dcterms:created>
  <dcterms:modified xmlns:xsi="http://www.w3.org/2001/XMLSchema-instance" xmlns:dcterms="http://purl.org/dc/terms/" xsi:type="dcterms:W3CDTF">2023-05-29T13:27:26+00:00</dcterms:modified>
</coreProperties>
</file>