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7FF" w:rsidRDefault="00062D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77FF" w:rsidRDefault="00062DE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F77FF" w:rsidRDefault="00062DEC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Nº20222211EXA32070HEMU</w:t>
      </w:r>
    </w:p>
    <w:p w:rsidR="000F77FF" w:rsidRDefault="00062DEC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F77FF" w:rsidRDefault="00062DEC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F77FF" w:rsidRDefault="00062DEC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F77FF" w:rsidRDefault="00062DEC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F77FF" w:rsidRDefault="00062DEC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F77FF" w:rsidRDefault="00062DEC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F77FF" w:rsidRDefault="00062DEC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0F77FF" w:rsidRDefault="00062DEC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F77FF" w:rsidRDefault="00062DEC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F77FF" w:rsidRDefault="00062DEC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F77FF" w:rsidRDefault="00062DEC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F77FF" w:rsidRDefault="00062DEC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F77FF" w:rsidRDefault="00062DEC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0F77FF" w:rsidRDefault="00062DEC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F77FF" w:rsidRDefault="00062DEC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F77FF" w:rsidRDefault="00062DEC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0F77FF" w:rsidRDefault="00062DEC">
      <w:pPr>
        <w:framePr w:w="1373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BARBOSA</w:t>
      </w:r>
    </w:p>
    <w:p w:rsidR="000F77FF" w:rsidRDefault="00062DEC">
      <w:pPr>
        <w:framePr w:w="1373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EZRON LTDA</w:t>
      </w:r>
    </w:p>
    <w:p w:rsidR="000F77FF" w:rsidRDefault="00062DEC">
      <w:pPr>
        <w:framePr w:w="1373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0F77FF" w:rsidRDefault="00062DEC">
      <w:pPr>
        <w:framePr w:w="3642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DE </w:t>
      </w:r>
      <w:r>
        <w:rPr>
          <w:rFonts w:ascii="Calibri"/>
          <w:color w:val="000000"/>
        </w:rPr>
        <w:t>CARDIOLOGIA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PACIENTE:</w:t>
      </w:r>
    </w:p>
    <w:p w:rsidR="000F77FF" w:rsidRDefault="00062DEC">
      <w:pPr>
        <w:framePr w:w="3642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JESSICA TEREZINHA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PEREIRA</w:t>
      </w:r>
      <w:r>
        <w:rPr>
          <w:rFonts w:ascii="Calibri"/>
          <w:color w:val="000000"/>
          <w:spacing w:val="1"/>
        </w:rPr>
        <w:t xml:space="preserve"> DE</w:t>
      </w:r>
    </w:p>
    <w:p w:rsidR="000F77FF" w:rsidRDefault="00062DEC">
      <w:pPr>
        <w:framePr w:w="3642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MORAIS</w:t>
      </w:r>
    </w:p>
    <w:p w:rsidR="000F77FF" w:rsidRDefault="00062DEC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F77FF" w:rsidRDefault="00062DEC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0F77FF" w:rsidRDefault="00062DEC">
      <w:pPr>
        <w:framePr w:w="352" w:wrap="auto" w:hAnchor="text" w:x="1815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F77FF" w:rsidRDefault="00062DEC">
      <w:pPr>
        <w:framePr w:w="1444" w:wrap="auto" w:hAnchor="text" w:x="1927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8.145.176/00</w:t>
      </w:r>
    </w:p>
    <w:p w:rsidR="000F77FF" w:rsidRDefault="00062DEC">
      <w:pPr>
        <w:framePr w:w="1444" w:wrap="auto" w:hAnchor="text" w:x="1927" w:y="77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1-50</w:t>
      </w:r>
    </w:p>
    <w:p w:rsidR="000F77FF" w:rsidRDefault="00062DEC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F77FF" w:rsidRDefault="00062DEC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2070/2022</w:t>
      </w:r>
    </w:p>
    <w:p w:rsidR="000F77FF" w:rsidRDefault="00062DEC">
      <w:pPr>
        <w:framePr w:w="4012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F77FF" w:rsidRDefault="00062D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F77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FF58A6-64FB-457B-A07B-5CA3E56E77FB}"/>
    <w:embedBold r:id="rId2" w:fontKey="{0326A156-B47B-40D0-867A-3B09E818A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D56D4A-F6D9-4859-A051-48F226130382}"/>
    <w:embedBold r:id="rId4" w:fontKey="{52AE1AFD-94DD-4651-ADCA-BA376E4BD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DD40F8-492C-47F7-A9CE-9234F70242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AD8CDE-D8D6-478E-AC55-ED0BB91124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2DEC"/>
    <w:rsid w:val="000F77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2BF95A9-E74C-4010-81DF-C76E585B8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2023-05-26T11:45:00Z</dcterms:modified>
</cp:coreProperties>
</file>