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741" w:y="2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741" w:y="287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2024146TP60415HEMU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41" w:y="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41" w:y="7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41" w:y="7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41" w:y="7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21/06/2024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20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20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4" w:x="769" w:y="38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34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350697603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4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60415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4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53" w:x="883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1" w:x="769" w:y="604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8" w:x="769" w:y="6476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320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320" w:y="7447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788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788" w:y="74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67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67" w:y="744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1687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4396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2" w:x="1162" w:y="78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2" w:x="1162" w:y="7825"/>
        <w:widowControl w:val="off"/>
        <w:autoSpaceDE w:val="off"/>
        <w:autoSpaceDN w:val="off"/>
        <w:spacing w:before="0" w:after="0" w:line="148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4" w:x="1644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598" w:y="812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598" w:y="8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376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83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11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6" w:x="1000" w:y="8270"/>
        <w:widowControl w:val="off"/>
        <w:autoSpaceDE w:val="off"/>
        <w:autoSpaceDN w:val="off"/>
        <w:spacing w:before="0" w:after="0" w:line="152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6" w:x="1000" w:y="82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6" w:x="1000" w:y="8270"/>
        <w:widowControl w:val="off"/>
        <w:autoSpaceDE w:val="off"/>
        <w:autoSpaceDN w:val="off"/>
        <w:spacing w:before="0" w:after="0" w:line="148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392" w:y="9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392" w:y="907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7" w:x="7351" w:y="9075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7" w:x="7351" w:y="9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0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5" w:x="10035" w:y="9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0" w:x="1171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1" w:x="1893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66" w:x="3367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5" w:x="8442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9" w:x="10653" w:y="91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62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62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6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62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18" w:y="9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ABRACADEIRA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18" w:y="9776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NYLON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3.6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1018" w:y="9776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296" w:y="97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ABRACADEIRA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84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84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99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NYLON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3.6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9924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9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9924"/>
        <w:widowControl w:val="off"/>
        <w:autoSpaceDE w:val="off"/>
        <w:autoSpaceDN w:val="off"/>
        <w:spacing w:before="0" w:after="0" w:line="148" w:lineRule="exact"/>
        <w:ind w:left="2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1" w:x="6628" w:y="9924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;MAXX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1" w:x="6628" w:y="9924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1" w:x="6628" w:y="9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frete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FOB.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9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9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991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9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28166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007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0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0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1050" w:y="102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0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15" w:y="10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200" w:y="10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0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6" w:y="10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10804" w:y="10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ASSENTO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SANITARIO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UNIVERSAL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3356" w:y="10922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OVAL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92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922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9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922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ASSENTO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TAMPA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48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SANITARIO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UNIVERSAL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1077" w:y="10989"/>
        <w:widowControl w:val="off"/>
        <w:autoSpaceDE w:val="off"/>
        <w:autoSpaceDN w:val="off"/>
        <w:spacing w:before="0" w:after="0" w:line="148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OVAL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138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1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138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1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1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1286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12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546,0000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1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48770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39981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39982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39983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1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13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1367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136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114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22,7500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1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1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166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432" w:y="11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ALUMASA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21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216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2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216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1185" w:y="1236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1185" w:y="12365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1185" w:y="12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463" w:y="12432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463" w:y="12432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463" w:y="12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2432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24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2432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25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25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2580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25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2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0,3500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215" w:y="1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1283" w:y="128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02" w:y="12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5" w:x="3371" w:y="12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28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158" w:y="12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29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6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10804" w:y="131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351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351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35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3511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372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372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3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6MM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3726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372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3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6MM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3726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72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726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3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3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3875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38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40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15" w:y="14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200" w:y="14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4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4252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805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805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805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5021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502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5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15021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5021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502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TIJOLO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5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313" w:y="15021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IVASA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02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02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5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5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5169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51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53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0,3000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5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5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5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5547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49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103" w:y="553"/>
        <w:widowControl w:val="off"/>
        <w:autoSpaceDE w:val="off"/>
        <w:autoSpaceDN w:val="off"/>
        <w:spacing w:before="0" w:after="0" w:line="157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ESPUMA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103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EXPANSIVA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1103" w:y="55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00ML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37653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3381" w:y="553"/>
        <w:widowControl w:val="off"/>
        <w:autoSpaceDE w:val="off"/>
        <w:autoSpaceDN w:val="off"/>
        <w:spacing w:before="0" w:after="0" w:line="157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ESPUMA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3381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EXPANSIVA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5" w:x="3381" w:y="553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500ML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65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553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112,2500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53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53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53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22,4500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98" w:y="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158" w:y="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3445" w:y="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UNIPEGA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9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294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1033" w:y="1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LAMINA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1033" w:y="1847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ESTILETE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76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1" w:x="1244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57" w:y="2292"/>
        <w:widowControl w:val="off"/>
        <w:autoSpaceDE w:val="off"/>
        <w:autoSpaceDN w:val="off"/>
        <w:spacing w:before="0" w:after="0" w:line="157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7" w:x="1057" w:y="2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GIRATORIA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77" w:y="2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10677" w:y="2292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312" w:y="2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LAMINA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4" w:x="3312" w:y="2508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ESTILETE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2508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25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2508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7" w:x="1102" w:y="2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6" w:x="1232" w:y="2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LAMINAS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6" w:x="1232" w:y="2589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93" w:x="9131" w:y="2589"/>
        <w:widowControl w:val="off"/>
        <w:autoSpaceDE w:val="off"/>
        <w:autoSpaceDN w:val="off"/>
        <w:spacing w:before="0" w:after="0" w:line="157" w:lineRule="exact"/>
        <w:ind w:left="14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93" w:x="9131" w:y="25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5,0000</w:t>
      </w:r>
      <w:r>
        <w:rPr>
          <w:rFonts w:ascii="Tahoma"/>
          <w:color w:val="333333"/>
          <w:spacing w:val="24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2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26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53173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493" w:y="2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3562" w:y="2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8MM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2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0,5000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1056" w:y="2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ESTILETE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2" w:x="3483" w:y="2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FERTAK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2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30" w:y="30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1049" w:y="3034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8MM,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TRAVA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1049" w:y="3034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GIRATORIA,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1049" w:y="3034"/>
        <w:widowControl w:val="off"/>
        <w:autoSpaceDE w:val="off"/>
        <w:autoSpaceDN w:val="off"/>
        <w:spacing w:before="0" w:after="0" w:line="148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1049" w:y="30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BLISTER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1" w:x="1049" w:y="3034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30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3034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032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032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0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032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2" w:x="3328" w:y="4247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2" w:x="3328" w:y="42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GRAO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24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2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247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6" w:x="1021" w:y="4328"/>
        <w:widowControl w:val="off"/>
        <w:autoSpaceDE w:val="off"/>
        <w:autoSpaceDN w:val="off"/>
        <w:spacing w:before="0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6" w:x="1021" w:y="4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40299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6" w:x="1021" w:y="4328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4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4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4396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43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137,5000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4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49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4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4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4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4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4477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4477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4477"/>
        <w:widowControl w:val="off"/>
        <w:autoSpaceDE w:val="off"/>
        <w:autoSpaceDN w:val="off"/>
        <w:spacing w:before="1143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556" w:y="4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7" w:x="3625" w:y="4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4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2,7500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3431" w:y="46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TIROLITE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46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4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4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4773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32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326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5326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42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5542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3323" w:y="5623"/>
        <w:widowControl w:val="off"/>
        <w:autoSpaceDE w:val="off"/>
        <w:autoSpaceDN w:val="off"/>
        <w:spacing w:before="0" w:after="0" w:line="157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3323" w:y="56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MASSA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1080" w:y="5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MASSA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1080" w:y="56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5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56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5690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56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5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40298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27" w:y="5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5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0,9900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3388" w:y="59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6" w:x="3473" w:y="59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TIROLITE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5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60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60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6068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62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62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621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83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836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48" w:y="6917"/>
        <w:widowControl w:val="off"/>
        <w:autoSpaceDE w:val="off"/>
        <w:autoSpaceDN w:val="off"/>
        <w:spacing w:before="0" w:after="0" w:line="157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48" w:y="6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120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4198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48" w:y="6917"/>
        <w:widowControl w:val="off"/>
        <w:autoSpaceDE w:val="off"/>
        <w:autoSpaceDN w:val="off"/>
        <w:spacing w:before="0" w:after="0" w:line="148" w:lineRule="exact"/>
        <w:ind w:left="2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FOLHA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3" w:x="3292" w:y="6917"/>
        <w:widowControl w:val="off"/>
        <w:autoSpaceDE w:val="off"/>
        <w:autoSpaceDN w:val="off"/>
        <w:spacing w:before="0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LIXA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3" w:x="3292" w:y="6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3" w:x="3292" w:y="6917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TIROLITE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6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6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6985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69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137,5000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70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7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2,7500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191" w:y="72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72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7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7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7362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915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915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9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915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48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BROCANTE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FLANGEADO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19MM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1077" w:y="7982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48" w:lineRule="exact"/>
        <w:ind w:left="2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BROCANTE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FLANGEADO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4.2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19MM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8" w:x="3330" w:y="7982"/>
        <w:widowControl w:val="off"/>
        <w:autoSpaceDE w:val="off"/>
        <w:autoSpaceDN w:val="off"/>
        <w:spacing w:before="0" w:after="0" w:line="148" w:lineRule="exact"/>
        <w:ind w:left="3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813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8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813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82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82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8279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8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8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8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27954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8360"/>
        <w:widowControl w:val="off"/>
        <w:autoSpaceDE w:val="off"/>
        <w:autoSpaceDN w:val="off"/>
        <w:spacing w:before="121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8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84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0,2200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1" w:y="8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8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8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8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8657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CABECA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9209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.0X40MM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27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27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27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301" w:y="9506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301" w:y="9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C.CH.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301" w:y="9506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40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301" w:y="9506"/>
        <w:widowControl w:val="off"/>
        <w:autoSpaceDE w:val="off"/>
        <w:autoSpaceDN w:val="off"/>
        <w:spacing w:before="0" w:after="0" w:line="148" w:lineRule="exact"/>
        <w:ind w:left="3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506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506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9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9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654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9722"/>
        <w:widowControl w:val="off"/>
        <w:autoSpaceDE w:val="off"/>
        <w:autoSpaceDN w:val="off"/>
        <w:spacing w:before="166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9722"/>
        <w:widowControl w:val="off"/>
        <w:autoSpaceDE w:val="off"/>
        <w:autoSpaceDN w:val="off"/>
        <w:spacing w:before="165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9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9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0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0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0018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90" w:y="100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158" w:y="102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CABECA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5,0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2" w:x="1034" w:y="1065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CABECA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CABECA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3351" w:y="1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09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09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109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31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3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131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1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14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1461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14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1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15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43293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1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0,9900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1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18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183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0" w:x="1120" w:y="122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CHATA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5" w:x="1223" w:y="124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CABECA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CHATA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1120" w:y="12837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.2X90MM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90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904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9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2904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3363" w:y="13133"/>
        <w:widowControl w:val="off"/>
        <w:autoSpaceDE w:val="off"/>
        <w:autoSpaceDN w:val="off"/>
        <w:spacing w:before="0" w:after="0" w:line="157" w:lineRule="exact"/>
        <w:ind w:left="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3363" w:y="13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PHILIPS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CB.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3363" w:y="13133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CH.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5,2X90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3363" w:y="1313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133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1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313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32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3282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3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3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3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40258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34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0,8500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3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3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36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3646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90" w:y="137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1158" w:y="138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279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279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4279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6" w:x="1042" w:y="14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3339" w:y="14428"/>
        <w:widowControl w:val="off"/>
        <w:autoSpaceDE w:val="off"/>
        <w:autoSpaceDN w:val="off"/>
        <w:spacing w:before="0" w:after="0" w:line="157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3339" w:y="14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3339" w:y="14428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3339" w:y="14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SANITARIO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3339" w:y="14428"/>
        <w:widowControl w:val="off"/>
        <w:autoSpaceDE w:val="off"/>
        <w:autoSpaceDN w:val="off"/>
        <w:spacing w:before="0" w:after="0" w:line="148" w:lineRule="exact"/>
        <w:ind w:left="2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4495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44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449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40" w:y="14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1108" w:y="14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CROMADO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2" w:x="1108" w:y="14576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4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46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4643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4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0" w:x="1973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6608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47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9096" w:y="14724"/>
        <w:widowControl w:val="off"/>
        <w:autoSpaceDE w:val="off"/>
        <w:autoSpaceDN w:val="off"/>
        <w:spacing w:before="69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47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2,5500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1061" w:y="148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SANITARIO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9" w:x="1061" w:y="14873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49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150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6" w:y="15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10804" w:y="151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15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1079" w:y="15574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1079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SEXTAVADO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2" w:x="1079" w:y="15574"/>
        <w:widowControl w:val="off"/>
        <w:autoSpaceDE w:val="off"/>
        <w:autoSpaceDN w:val="off"/>
        <w:spacing w:before="0" w:after="0" w:line="148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15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77672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357" w:y="15574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357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SEXTAVADO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357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ROSCA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574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5574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5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55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5574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5574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5574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5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5574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5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1,3000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60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6" w:x="1157" w:y="5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1157" w:y="553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5/16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73" w:y="553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SOBERBA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2" w:x="3373" w:y="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5/16X2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70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1026" w:y="1254"/>
        <w:widowControl w:val="off"/>
        <w:autoSpaceDE w:val="off"/>
        <w:autoSpaceDN w:val="off"/>
        <w:spacing w:before="0" w:after="0" w:line="157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1026" w:y="1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TROMBETA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1026" w:y="1254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1026" w:y="1254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DRYWALL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699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699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699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3304" w:y="1766"/>
        <w:widowControl w:val="off"/>
        <w:autoSpaceDE w:val="off"/>
        <w:autoSpaceDN w:val="off"/>
        <w:spacing w:before="0" w:after="0" w:line="157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3304" w:y="17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TROMBETA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3304" w:y="1766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9" w:x="3304" w:y="1766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DRYWALL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82" w:y="1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8" w:x="1251" w:y="18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,5MM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915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9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915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69" w:y="1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1238" w:y="1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2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2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2063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9941" w:y="2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0" w:x="1120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PARAFUSO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0" w:x="1120" w:y="2144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47383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2" w:x="9062" w:y="21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22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0,2900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461" w:y="2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8" w:x="3529" w:y="2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,5MM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2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1105" w:y="2441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DRYWALL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1105" w:y="2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TROMBETA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1105" w:y="2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,5MMX25MM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2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244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405" w:y="2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3474" w:y="2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36" w:y="2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2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BUCHA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1034" w:y="2886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3438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3438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34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3438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3654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SILICONE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3654"/>
        <w:widowControl w:val="off"/>
        <w:autoSpaceDE w:val="off"/>
        <w:autoSpaceDN w:val="off"/>
        <w:spacing w:before="0" w:after="0" w:line="148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3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TUBO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280GR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3654"/>
        <w:widowControl w:val="off"/>
        <w:autoSpaceDE w:val="off"/>
        <w:autoSpaceDN w:val="off"/>
        <w:spacing w:before="0" w:after="0" w:line="148" w:lineRule="exact"/>
        <w:ind w:left="2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REFOC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3654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3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3654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0" w:x="1040" w:y="3735"/>
        <w:widowControl w:val="off"/>
        <w:autoSpaceDE w:val="off"/>
        <w:autoSpaceDN w:val="off"/>
        <w:spacing w:before="0" w:after="0" w:line="157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SILICONE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0" w:x="1040" w:y="3735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0" w:x="1040" w:y="37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TUBO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280GR.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3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3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3802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38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81,0000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83" w:y="3883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44104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3883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3883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3883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3883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65" w:y="38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39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16,2000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40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4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41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4180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733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733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7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4733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4" w:x="1043" w:y="4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TALHADEIRA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4" w:x="1043" w:y="4881"/>
        <w:widowControl w:val="off"/>
        <w:autoSpaceDE w:val="off"/>
        <w:autoSpaceDN w:val="off"/>
        <w:spacing w:before="0" w:after="0" w:line="148" w:lineRule="exact"/>
        <w:ind w:left="3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4" w:x="1043" w:y="4881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MARTELETE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60466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4" w:x="1043" w:y="4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SDS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34" w:x="1043" w:y="4881"/>
        <w:widowControl w:val="off"/>
        <w:autoSpaceDE w:val="off"/>
        <w:autoSpaceDN w:val="off"/>
        <w:spacing w:before="0" w:after="0" w:line="148" w:lineRule="exact"/>
        <w:ind w:left="2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3322" w:y="48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TALHADEIRA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3322" w:y="4881"/>
        <w:widowControl w:val="off"/>
        <w:autoSpaceDE w:val="off"/>
        <w:autoSpaceDN w:val="off"/>
        <w:spacing w:before="0" w:after="0" w:line="148" w:lineRule="exact"/>
        <w:ind w:left="3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3322" w:y="4881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MARTELETE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3322" w:y="4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SDS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5" w:x="3322" w:y="4881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MTX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949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9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4949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5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5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5097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5" w:y="5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65" w:y="51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5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53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54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6" w:y="5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10804" w:y="56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60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TINTA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SPRAY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6027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602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243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243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6243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9" w:x="1198" w:y="6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9" w:x="1198" w:y="6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1266" w:y="6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60ML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1266" w:y="6472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TINTA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6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TINTA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SPRAY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6472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6472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BRANCO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6472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TEKBOND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472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6472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6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6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6621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6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81,2500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51580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9165" w:y="66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0" w:x="1240" w:y="6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SPRAY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6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16,2500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1021" w:y="6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MULTIUSO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1021" w:y="6917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BRANCA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1021" w:y="6917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8" w:x="1021" w:y="6917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360ML.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69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6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6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6985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767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76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7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776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7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TINTA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SPRAY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791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MULTIUSO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1044" w:y="7915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7982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79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7982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80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SPRAY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TINTA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8063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PRETO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3" w:x="3322" w:y="8063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TEKBOND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8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8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8131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81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49,5000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2" w:x="815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51581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39839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8" w:x="1939" w:y="8212"/>
        <w:widowControl w:val="off"/>
        <w:autoSpaceDE w:val="off"/>
        <w:autoSpaceDN w:val="off"/>
        <w:spacing w:before="1143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2268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89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4317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6003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82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888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131" w:y="8212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131" w:y="8212"/>
        <w:widowControl w:val="off"/>
        <w:autoSpaceDE w:val="off"/>
        <w:autoSpaceDN w:val="off"/>
        <w:spacing w:before="1143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131" w:y="8212"/>
        <w:widowControl w:val="off"/>
        <w:autoSpaceDE w:val="off"/>
        <w:autoSpaceDN w:val="off"/>
        <w:spacing w:before="114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7" w:x="7380" w:y="82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16,5000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5" w:x="1098" w:y="83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BRILHANTE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84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240" w:y="8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2" w:x="1309" w:y="8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60ML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572" w:y="8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736" w:y="8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6" w:x="10804" w:y="86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061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06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0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9061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1017" w:y="9277"/>
        <w:widowControl w:val="off"/>
        <w:autoSpaceDE w:val="off"/>
        <w:autoSpaceDN w:val="off"/>
        <w:spacing w:before="0" w:after="0" w:line="157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TRINCHA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1017" w:y="9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DUPLA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CERDA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1017" w:y="9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SINTETICA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3" w:x="3442" w:y="9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TRINCHA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277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9277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DUPLA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CERDA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94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SINTETICA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3296" w:y="94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395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ATLAS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94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425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94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23,7500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95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4,7500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61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1169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97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9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9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9803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356"/>
        <w:widowControl w:val="off"/>
        <w:autoSpaceDE w:val="off"/>
        <w:autoSpaceDN w:val="off"/>
        <w:spacing w:before="0" w:after="0" w:line="157" w:lineRule="exact"/>
        <w:ind w:left="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356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10606" w:y="10356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134" w:y="10571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TRINCHA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134" w:y="10571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134" w:y="10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MALTA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134" w:y="10571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1057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TRINCHA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10571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PELO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10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MALTA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REF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0" w:x="3329" w:y="10571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ATLAS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057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0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4986" w:y="10571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7532" w:y="10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2" w:x="8078" w:y="10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0720"/>
        <w:widowControl w:val="off"/>
        <w:autoSpaceDE w:val="off"/>
        <w:autoSpaceDN w:val="off"/>
        <w:spacing w:before="0" w:after="0" w:line="157" w:lineRule="exact"/>
        <w:ind w:left="1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9976" w:y="10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3" w:x="7414" w:y="10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8,0000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7" w:x="5104" w:y="110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72" w:y="11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10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41" w:y="11097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09:55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8486" w:y="1165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1" w:x="8486" w:y="11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1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55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255" w:y="11717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8" w:x="9324" w:y="117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768.0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8" w:x="9324" w:y="11717"/>
        <w:widowControl w:val="off"/>
        <w:autoSpaceDE w:val="off"/>
        <w:autoSpaceDN w:val="off"/>
        <w:spacing w:before="80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768.0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17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2.995,6500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4" w:x="3935" w:y="1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5" w:x="5786" w:y="1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7" w:x="8533" w:y="1260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7" w:x="8533" w:y="12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2" w:x="10127" w:y="126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9888" w:y="12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2.995,6500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19" w:x="3211" w:y="134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"javascript:chama_completo(350697603)"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"javascript:chama_completo(350697603)"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1369</Words>
  <Characters>6702</Characters>
  <Application>Aspose</Application>
  <DocSecurity>0</DocSecurity>
  <Lines>883</Lines>
  <Paragraphs>883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2024-06-21T14:20:46+00:00</dcterms:created>
  <dcterms:modified xmlns:xsi="http://www.w3.org/2001/XMLSchema-instance" xmlns:dcterms="http://purl.org/dc/terms/" xsi:type="dcterms:W3CDTF">2024-06-21T14:20:46+00:00</dcterms:modified>
</coreProperties>
</file>